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111"/>
      </w:tblGrid>
      <w:tr w:rsidR="00407160" w:rsidRPr="00407160" w:rsidTr="00D2376D">
        <w:tc>
          <w:tcPr>
            <w:tcW w:w="3828" w:type="dxa"/>
          </w:tcPr>
          <w:p w:rsidR="00407160" w:rsidRPr="00407160" w:rsidRDefault="00407160" w:rsidP="00407160">
            <w:pPr>
              <w:spacing w:after="0"/>
              <w:ind w:right="-5352"/>
              <w:jc w:val="center"/>
              <w:rPr>
                <w:rFonts w:ascii="Times New Roman" w:hAnsi="Times New Roman" w:cs="Times New Roman"/>
                <w:b/>
              </w:rPr>
            </w:pPr>
            <w:r w:rsidRPr="00407160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407160">
              <w:rPr>
                <w:rFonts w:ascii="Times New Roman" w:hAnsi="Times New Roman" w:cs="Times New Roman"/>
                <w:b/>
              </w:rPr>
              <w:t>попопопо</w:t>
            </w:r>
            <w:proofErr w:type="spellEnd"/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716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407160" w:rsidRPr="00407160" w:rsidRDefault="00407160" w:rsidP="00407160">
            <w:pPr>
              <w:pStyle w:val="2"/>
            </w:pPr>
            <w:r w:rsidRPr="00407160">
              <w:t xml:space="preserve"> 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«ПЕЧОРА»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МУНИЦИПАЛЬНÖЙ РАЙОНСА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 xml:space="preserve">АДМИНИСТРАЦИЯ </w:t>
            </w:r>
          </w:p>
          <w:p w:rsidR="00407160" w:rsidRPr="00407160" w:rsidRDefault="00407160" w:rsidP="00407160">
            <w:pPr>
              <w:pStyle w:val="2"/>
              <w:rPr>
                <w:b w:val="0"/>
                <w:bCs w:val="0"/>
              </w:rPr>
            </w:pP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407160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</w:p>
        </w:tc>
      </w:tr>
      <w:tr w:rsidR="00407160" w:rsidRPr="00407160" w:rsidTr="00D2376D">
        <w:tc>
          <w:tcPr>
            <w:tcW w:w="9356" w:type="dxa"/>
            <w:gridSpan w:val="3"/>
          </w:tcPr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РАСПОРЯЖЕНИЕ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ТШÖКТÖМ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07160" w:rsidRPr="00407160" w:rsidTr="00D2376D">
        <w:tc>
          <w:tcPr>
            <w:tcW w:w="3828" w:type="dxa"/>
          </w:tcPr>
          <w:p w:rsidR="00407160" w:rsidRPr="00407160" w:rsidRDefault="001F1EE8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21</w:t>
            </w:r>
            <w:r w:rsidR="00AB00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1F6C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февраля</w:t>
            </w:r>
            <w:r w:rsidR="008B33E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1F6C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2022</w:t>
            </w:r>
            <w:r w:rsidR="00DE5F8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г.</w:t>
            </w:r>
          </w:p>
          <w:p w:rsidR="00407160" w:rsidRPr="00407160" w:rsidRDefault="00407160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7160">
              <w:rPr>
                <w:rFonts w:ascii="Times New Roman" w:hAnsi="Times New Roman" w:cs="Times New Roman"/>
              </w:rPr>
              <w:t>г. Печора,  Республика Коми</w:t>
            </w:r>
          </w:p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407160" w:rsidRPr="00AB4E6A" w:rsidRDefault="00D2376D" w:rsidP="00D2376D">
            <w:pPr>
              <w:tabs>
                <w:tab w:val="left" w:pos="480"/>
                <w:tab w:val="right" w:pos="3611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</w:rPr>
              <w:tab/>
            </w:r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 w:rsidR="001F1EE8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DE5F8A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6406A9" w:rsidRPr="00AB4E6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406A9" w:rsidRPr="00DE5F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1EE8">
              <w:rPr>
                <w:rFonts w:ascii="Times New Roman" w:hAnsi="Times New Roman" w:cs="Times New Roman"/>
                <w:sz w:val="26"/>
                <w:szCs w:val="26"/>
              </w:rPr>
              <w:t xml:space="preserve">103 - </w:t>
            </w:r>
            <w:proofErr w:type="gramStart"/>
            <w:r w:rsidR="001F1EE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407160" w:rsidRPr="00DC2773" w:rsidRDefault="0078430F" w:rsidP="00407160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477"/>
      </w:tblGrid>
      <w:tr w:rsidR="00407160" w:rsidRPr="00DC2773" w:rsidTr="00AA0DD4">
        <w:trPr>
          <w:trHeight w:val="426"/>
        </w:trPr>
        <w:tc>
          <w:tcPr>
            <w:tcW w:w="4644" w:type="dxa"/>
          </w:tcPr>
          <w:p w:rsidR="00407160" w:rsidRPr="001F6C96" w:rsidRDefault="005E1EDF" w:rsidP="001F6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51EE">
              <w:rPr>
                <w:rFonts w:ascii="Times New Roman" w:hAnsi="Times New Roman" w:cs="Times New Roman"/>
                <w:sz w:val="26"/>
                <w:szCs w:val="26"/>
              </w:rPr>
              <w:t xml:space="preserve">О проведении </w:t>
            </w:r>
            <w:r w:rsidR="001F6C96">
              <w:rPr>
                <w:rFonts w:ascii="Times New Roman" w:hAnsi="Times New Roman" w:cs="Times New Roman"/>
                <w:sz w:val="26"/>
                <w:szCs w:val="26"/>
              </w:rPr>
              <w:t>Фестиваля-конкурса авторской песни «Свежий ветер»</w:t>
            </w:r>
          </w:p>
        </w:tc>
        <w:tc>
          <w:tcPr>
            <w:tcW w:w="4477" w:type="dxa"/>
          </w:tcPr>
          <w:p w:rsidR="00407160" w:rsidRPr="00DC2773" w:rsidRDefault="00407160" w:rsidP="00407160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0" w:name="_GoBack"/>
            <w:bookmarkEnd w:id="0"/>
          </w:p>
        </w:tc>
      </w:tr>
    </w:tbl>
    <w:p w:rsidR="00407160" w:rsidRPr="00DC2773" w:rsidRDefault="00407160" w:rsidP="00407160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DC2773" w:rsidRDefault="00407160" w:rsidP="00B16187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1F6C96" w:rsidRDefault="00FE5B72" w:rsidP="00B16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407160" w:rsidRPr="006851EE">
        <w:rPr>
          <w:rFonts w:ascii="Times New Roman" w:hAnsi="Times New Roman" w:cs="Times New Roman"/>
          <w:sz w:val="26"/>
          <w:szCs w:val="26"/>
        </w:rPr>
        <w:t xml:space="preserve"> целью </w:t>
      </w:r>
      <w:r w:rsidR="001F6C96" w:rsidRPr="001F6C96">
        <w:rPr>
          <w:rFonts w:ascii="Times New Roman" w:hAnsi="Times New Roman" w:cs="Times New Roman"/>
          <w:sz w:val="26"/>
          <w:szCs w:val="26"/>
        </w:rPr>
        <w:t>популяризации жанра и движения клубов авторской песни как любительского творчества, привлечения внимания молодежи к жанру авторской песни</w:t>
      </w:r>
      <w:r w:rsidR="001F6C96">
        <w:rPr>
          <w:rFonts w:ascii="Times New Roman" w:hAnsi="Times New Roman" w:cs="Times New Roman"/>
          <w:sz w:val="26"/>
          <w:szCs w:val="26"/>
        </w:rPr>
        <w:t>:</w:t>
      </w:r>
    </w:p>
    <w:p w:rsidR="00407160" w:rsidRPr="006851EE" w:rsidRDefault="00407160" w:rsidP="008F5DC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407160" w:rsidRPr="006851EE" w:rsidRDefault="00407160" w:rsidP="008F5DCB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 </w:t>
      </w:r>
    </w:p>
    <w:p w:rsidR="005E1EDF" w:rsidRPr="006851EE" w:rsidRDefault="00407160" w:rsidP="00DC277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1. Провести </w:t>
      </w:r>
      <w:r w:rsidR="001F6C96">
        <w:rPr>
          <w:sz w:val="26"/>
          <w:szCs w:val="26"/>
        </w:rPr>
        <w:t xml:space="preserve">Фестиваль-конкурс авторской песни «Свежий ветер» </w:t>
      </w:r>
      <w:r w:rsidR="00B137E3">
        <w:rPr>
          <w:sz w:val="26"/>
          <w:szCs w:val="26"/>
        </w:rPr>
        <w:t>с 20</w:t>
      </w:r>
      <w:r w:rsidR="00994525">
        <w:rPr>
          <w:sz w:val="26"/>
          <w:szCs w:val="26"/>
        </w:rPr>
        <w:t xml:space="preserve"> февраля по </w:t>
      </w:r>
      <w:r w:rsidR="001F6C96">
        <w:rPr>
          <w:sz w:val="26"/>
          <w:szCs w:val="26"/>
        </w:rPr>
        <w:t>10</w:t>
      </w:r>
      <w:r w:rsidR="005E1EDF" w:rsidRPr="006851EE">
        <w:rPr>
          <w:sz w:val="26"/>
          <w:szCs w:val="26"/>
        </w:rPr>
        <w:t xml:space="preserve"> </w:t>
      </w:r>
      <w:r w:rsidR="001F6C96">
        <w:rPr>
          <w:sz w:val="26"/>
          <w:szCs w:val="26"/>
        </w:rPr>
        <w:t xml:space="preserve">апреля 2022 </w:t>
      </w:r>
      <w:r w:rsidR="00FE5B72">
        <w:rPr>
          <w:sz w:val="26"/>
          <w:szCs w:val="26"/>
        </w:rPr>
        <w:t xml:space="preserve"> года (далее – фестиваль-конкурс).</w:t>
      </w:r>
    </w:p>
    <w:p w:rsidR="00407160" w:rsidRDefault="00407160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2. Утвердить Положение о проведении </w:t>
      </w:r>
      <w:r w:rsidR="005E1EDF" w:rsidRPr="006851EE">
        <w:rPr>
          <w:sz w:val="26"/>
          <w:szCs w:val="26"/>
        </w:rPr>
        <w:t xml:space="preserve">фестиваля-конкурса </w:t>
      </w:r>
      <w:r w:rsidR="003E2DE2" w:rsidRPr="006851EE">
        <w:rPr>
          <w:sz w:val="26"/>
          <w:szCs w:val="26"/>
        </w:rPr>
        <w:t>(Приложение</w:t>
      </w:r>
      <w:r w:rsidR="00F725F3" w:rsidRPr="006851EE">
        <w:rPr>
          <w:sz w:val="26"/>
          <w:szCs w:val="26"/>
        </w:rPr>
        <w:t xml:space="preserve"> 1</w:t>
      </w:r>
      <w:r w:rsidRPr="006851EE">
        <w:rPr>
          <w:sz w:val="26"/>
          <w:szCs w:val="26"/>
        </w:rPr>
        <w:t>).</w:t>
      </w:r>
    </w:p>
    <w:p w:rsidR="00B137E3" w:rsidRDefault="00B137E3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Утвердить состав организационного комитета фестиваля-конкурса в соответствии с приложением 3 к Положению о проведении фестиваля-конкурса.</w:t>
      </w:r>
    </w:p>
    <w:p w:rsidR="00B137E3" w:rsidRPr="006851EE" w:rsidRDefault="00B137E3" w:rsidP="00B137E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Утвердить состав жюри фестиваля-конкурса в соответствии с приложением 5 к Положению о проведении фестиваля-конкурса.</w:t>
      </w:r>
    </w:p>
    <w:p w:rsidR="00407160" w:rsidRPr="006851EE" w:rsidRDefault="00B137E3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407160" w:rsidRPr="006851EE">
        <w:rPr>
          <w:sz w:val="26"/>
          <w:szCs w:val="26"/>
        </w:rPr>
        <w:t xml:space="preserve">. Управлению культуры и туризма </w:t>
      </w:r>
      <w:r w:rsidR="00C87846" w:rsidRPr="006851EE">
        <w:rPr>
          <w:sz w:val="26"/>
          <w:szCs w:val="26"/>
        </w:rPr>
        <w:t>МР «Печора» (</w:t>
      </w:r>
      <w:r w:rsidR="00DB32B8" w:rsidRPr="006851EE">
        <w:rPr>
          <w:sz w:val="26"/>
          <w:szCs w:val="26"/>
        </w:rPr>
        <w:t>Потапова</w:t>
      </w:r>
      <w:r w:rsidR="0078430F" w:rsidRPr="006851EE">
        <w:rPr>
          <w:sz w:val="26"/>
          <w:szCs w:val="26"/>
        </w:rPr>
        <w:t xml:space="preserve"> К.К</w:t>
      </w:r>
      <w:r w:rsidR="00C87846" w:rsidRPr="006851EE">
        <w:rPr>
          <w:sz w:val="26"/>
          <w:szCs w:val="26"/>
        </w:rPr>
        <w:t>.</w:t>
      </w:r>
      <w:r w:rsidR="00407160" w:rsidRPr="006851EE">
        <w:rPr>
          <w:sz w:val="26"/>
          <w:szCs w:val="26"/>
        </w:rPr>
        <w:t xml:space="preserve">) обеспечить руководство по организации и проведению </w:t>
      </w:r>
      <w:r w:rsidR="005E1EDF" w:rsidRPr="006851EE">
        <w:rPr>
          <w:sz w:val="26"/>
          <w:szCs w:val="26"/>
        </w:rPr>
        <w:t>фестиваля-конкурса</w:t>
      </w:r>
      <w:r w:rsidR="00407160" w:rsidRPr="006851EE">
        <w:rPr>
          <w:sz w:val="26"/>
          <w:szCs w:val="26"/>
        </w:rPr>
        <w:t>.</w:t>
      </w:r>
    </w:p>
    <w:p w:rsidR="00005284" w:rsidRPr="00B82F29" w:rsidRDefault="00B137E3" w:rsidP="00B82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82F29" w:rsidRPr="00B82F29">
        <w:rPr>
          <w:rFonts w:ascii="Times New Roman" w:hAnsi="Times New Roman" w:cs="Times New Roman"/>
          <w:sz w:val="26"/>
          <w:szCs w:val="26"/>
        </w:rPr>
        <w:t>.</w:t>
      </w:r>
      <w:r w:rsidR="00005284" w:rsidRPr="00B82F29">
        <w:rPr>
          <w:rFonts w:ascii="Times New Roman" w:hAnsi="Times New Roman" w:cs="Times New Roman"/>
          <w:sz w:val="26"/>
          <w:szCs w:val="26"/>
        </w:rPr>
        <w:t xml:space="preserve"> </w:t>
      </w:r>
      <w:r w:rsidR="00994525" w:rsidRPr="00B82F29">
        <w:rPr>
          <w:rFonts w:ascii="Times New Roman" w:eastAsia="Times New Roman" w:hAnsi="Times New Roman" w:cs="Times New Roman"/>
          <w:sz w:val="26"/>
          <w:szCs w:val="26"/>
        </w:rPr>
        <w:t>Отделу информационно-аналитической работы и контроля</w:t>
      </w:r>
      <w:r w:rsidR="00A62B4A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994525" w:rsidRPr="00B82F29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 w:rsidR="00994525" w:rsidRPr="00B82F29">
        <w:rPr>
          <w:rFonts w:ascii="Times New Roman" w:eastAsia="Times New Roman" w:hAnsi="Times New Roman" w:cs="Times New Roman"/>
          <w:sz w:val="26"/>
          <w:szCs w:val="26"/>
        </w:rPr>
        <w:t>Бревнова</w:t>
      </w:r>
      <w:proofErr w:type="spellEnd"/>
      <w:r w:rsidR="00994525" w:rsidRPr="00B82F29">
        <w:rPr>
          <w:rFonts w:ascii="Times New Roman" w:eastAsia="Times New Roman" w:hAnsi="Times New Roman" w:cs="Times New Roman"/>
          <w:sz w:val="26"/>
          <w:szCs w:val="26"/>
        </w:rPr>
        <w:t xml:space="preserve"> Ж.В.)</w:t>
      </w:r>
      <w:r w:rsidR="00A62B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2F29" w:rsidRPr="00B82F29">
        <w:rPr>
          <w:rFonts w:ascii="Times New Roman" w:hAnsi="Times New Roman" w:cs="Times New Roman"/>
          <w:sz w:val="26"/>
          <w:szCs w:val="26"/>
        </w:rPr>
        <w:t>обеспечить</w:t>
      </w:r>
      <w:r w:rsidR="00B82F29">
        <w:rPr>
          <w:rFonts w:ascii="Times New Roman" w:hAnsi="Times New Roman" w:cs="Times New Roman"/>
          <w:sz w:val="26"/>
          <w:szCs w:val="26"/>
        </w:rPr>
        <w:t xml:space="preserve"> анонсирование и</w:t>
      </w:r>
      <w:r w:rsidR="00B82F29" w:rsidRPr="003B45DD">
        <w:rPr>
          <w:rFonts w:ascii="Times New Roman" w:hAnsi="Times New Roman" w:cs="Times New Roman"/>
          <w:sz w:val="26"/>
          <w:szCs w:val="26"/>
        </w:rPr>
        <w:t xml:space="preserve"> информационное сопровождение </w:t>
      </w:r>
      <w:r w:rsidR="00B82F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фестиваля- конкурса </w:t>
      </w:r>
      <w:r w:rsidR="00B82F29" w:rsidRPr="003B45DD">
        <w:rPr>
          <w:rFonts w:ascii="Times New Roman" w:hAnsi="Times New Roman" w:cs="Times New Roman"/>
          <w:sz w:val="26"/>
          <w:szCs w:val="26"/>
        </w:rPr>
        <w:t>в средствах массовой информации.</w:t>
      </w:r>
    </w:p>
    <w:p w:rsidR="0078430F" w:rsidRPr="006851EE" w:rsidRDefault="00B137E3" w:rsidP="00B16187">
      <w:pPr>
        <w:tabs>
          <w:tab w:val="left" w:pos="-411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7</w:t>
      </w:r>
      <w:r w:rsidR="0078430F" w:rsidRPr="006851EE">
        <w:rPr>
          <w:rFonts w:ascii="Times New Roman" w:hAnsi="Times New Roman"/>
          <w:color w:val="000000"/>
          <w:sz w:val="26"/>
          <w:szCs w:val="26"/>
        </w:rPr>
        <w:t>. Настоящее распоряжение вступает в силу со дня его подписания и подлежит размещению на официальном сайте администрации МР «Печора».</w:t>
      </w:r>
    </w:p>
    <w:p w:rsidR="00375F61" w:rsidRPr="006851EE" w:rsidRDefault="00B137E3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C87846" w:rsidRPr="006851EE">
        <w:rPr>
          <w:sz w:val="26"/>
          <w:szCs w:val="26"/>
        </w:rPr>
        <w:t xml:space="preserve">. </w:t>
      </w:r>
      <w:proofErr w:type="gramStart"/>
      <w:r w:rsidR="00375F61" w:rsidRPr="006851EE">
        <w:rPr>
          <w:sz w:val="26"/>
          <w:szCs w:val="26"/>
        </w:rPr>
        <w:t>Контроль за</w:t>
      </w:r>
      <w:proofErr w:type="gramEnd"/>
      <w:r w:rsidR="00375F61" w:rsidRPr="006851EE">
        <w:rPr>
          <w:sz w:val="26"/>
          <w:szCs w:val="26"/>
        </w:rPr>
        <w:t xml:space="preserve"> исполнением настоящего распоряжения </w:t>
      </w:r>
      <w:r w:rsidR="00C12F5A">
        <w:rPr>
          <w:sz w:val="26"/>
          <w:szCs w:val="26"/>
        </w:rPr>
        <w:t>оставляю за собой</w:t>
      </w:r>
      <w:r w:rsidR="00FE5B72">
        <w:rPr>
          <w:sz w:val="26"/>
          <w:szCs w:val="26"/>
        </w:rPr>
        <w:t>.</w:t>
      </w:r>
    </w:p>
    <w:p w:rsidR="00F45164" w:rsidRPr="006851EE" w:rsidRDefault="00F45164" w:rsidP="00B161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54B0" w:rsidRPr="00DC2773" w:rsidRDefault="009A54B0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DC2773" w:rsidRDefault="00B16187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DC2773" w:rsidRDefault="00B137E3" w:rsidP="00B1618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Глава</w:t>
      </w:r>
      <w:r w:rsidR="00B16187" w:rsidRPr="00DC2773">
        <w:rPr>
          <w:rFonts w:ascii="Times New Roman" w:eastAsia="Times New Roman" w:hAnsi="Times New Roman" w:cs="Times New Roman"/>
          <w:sz w:val="25"/>
          <w:szCs w:val="25"/>
        </w:rPr>
        <w:t xml:space="preserve"> муниципального района – </w:t>
      </w:r>
    </w:p>
    <w:p w:rsidR="00F725F3" w:rsidRDefault="00B137E3" w:rsidP="00B1618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руководитель</w:t>
      </w:r>
      <w:r w:rsidR="00B16187" w:rsidRPr="00DC2773">
        <w:rPr>
          <w:rFonts w:ascii="Times New Roman" w:eastAsia="Times New Roman" w:hAnsi="Times New Roman" w:cs="Times New Roman"/>
          <w:sz w:val="25"/>
          <w:szCs w:val="25"/>
        </w:rPr>
        <w:t xml:space="preserve"> администрации                                     </w:t>
      </w:r>
      <w:r w:rsidR="00DB32B8" w:rsidRPr="00DC2773"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</w:t>
      </w:r>
      <w:r w:rsidR="00DC2773"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</w:t>
      </w:r>
      <w:r w:rsidR="00DC2773">
        <w:rPr>
          <w:rFonts w:ascii="Times New Roman" w:eastAsia="Times New Roman" w:hAnsi="Times New Roman" w:cs="Times New Roman"/>
          <w:sz w:val="25"/>
          <w:szCs w:val="25"/>
        </w:rPr>
        <w:t xml:space="preserve">    </w:t>
      </w:r>
      <w:r w:rsidR="00B82F29"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  <w:r w:rsidR="00DB32B8" w:rsidRPr="00DC277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В.А. Серов</w:t>
      </w:r>
    </w:p>
    <w:sectPr w:rsidR="00F725F3" w:rsidSect="00B1618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6103"/>
    <w:multiLevelType w:val="hybridMultilevel"/>
    <w:tmpl w:val="15B66D9E"/>
    <w:lvl w:ilvl="0" w:tplc="AEC43C6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E017FF"/>
    <w:multiLevelType w:val="multilevel"/>
    <w:tmpl w:val="3162C65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2">
    <w:nsid w:val="7EE443CF"/>
    <w:multiLevelType w:val="hybridMultilevel"/>
    <w:tmpl w:val="1FAC746A"/>
    <w:lvl w:ilvl="0" w:tplc="0112489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7160"/>
    <w:rsid w:val="00005284"/>
    <w:rsid w:val="00071688"/>
    <w:rsid w:val="00081ADD"/>
    <w:rsid w:val="000B557C"/>
    <w:rsid w:val="000B68A3"/>
    <w:rsid w:val="000C6FD3"/>
    <w:rsid w:val="0010201F"/>
    <w:rsid w:val="0011206D"/>
    <w:rsid w:val="00113814"/>
    <w:rsid w:val="0017529B"/>
    <w:rsid w:val="001D19B2"/>
    <w:rsid w:val="001E3A14"/>
    <w:rsid w:val="001F1EE8"/>
    <w:rsid w:val="001F6C96"/>
    <w:rsid w:val="0028296E"/>
    <w:rsid w:val="00291E3D"/>
    <w:rsid w:val="002A7A6B"/>
    <w:rsid w:val="002B5FE1"/>
    <w:rsid w:val="002D1830"/>
    <w:rsid w:val="002E4956"/>
    <w:rsid w:val="00322221"/>
    <w:rsid w:val="00323484"/>
    <w:rsid w:val="00327B53"/>
    <w:rsid w:val="00341A20"/>
    <w:rsid w:val="00375F61"/>
    <w:rsid w:val="003946B5"/>
    <w:rsid w:val="00397AB5"/>
    <w:rsid w:val="003E264C"/>
    <w:rsid w:val="003E2DE2"/>
    <w:rsid w:val="003E4EF7"/>
    <w:rsid w:val="00405A05"/>
    <w:rsid w:val="00407160"/>
    <w:rsid w:val="00417C6C"/>
    <w:rsid w:val="00422A43"/>
    <w:rsid w:val="00426393"/>
    <w:rsid w:val="00445C37"/>
    <w:rsid w:val="00460DC8"/>
    <w:rsid w:val="004749EB"/>
    <w:rsid w:val="004C2D87"/>
    <w:rsid w:val="004D0FBC"/>
    <w:rsid w:val="004D4ED2"/>
    <w:rsid w:val="004E76D2"/>
    <w:rsid w:val="00575F36"/>
    <w:rsid w:val="005E1D50"/>
    <w:rsid w:val="005E1EDF"/>
    <w:rsid w:val="0062326A"/>
    <w:rsid w:val="006239F9"/>
    <w:rsid w:val="006242FF"/>
    <w:rsid w:val="006406A9"/>
    <w:rsid w:val="006568BE"/>
    <w:rsid w:val="00660DB0"/>
    <w:rsid w:val="00665367"/>
    <w:rsid w:val="00677AF4"/>
    <w:rsid w:val="00680BC6"/>
    <w:rsid w:val="00684682"/>
    <w:rsid w:val="006851EE"/>
    <w:rsid w:val="00692B53"/>
    <w:rsid w:val="00695910"/>
    <w:rsid w:val="006A7289"/>
    <w:rsid w:val="006B4818"/>
    <w:rsid w:val="006C2F1B"/>
    <w:rsid w:val="006D4CFA"/>
    <w:rsid w:val="006F0A5A"/>
    <w:rsid w:val="006F67F3"/>
    <w:rsid w:val="006F6DCA"/>
    <w:rsid w:val="007069F0"/>
    <w:rsid w:val="00731967"/>
    <w:rsid w:val="0074196B"/>
    <w:rsid w:val="00746B4B"/>
    <w:rsid w:val="0078430F"/>
    <w:rsid w:val="007954BD"/>
    <w:rsid w:val="007978AF"/>
    <w:rsid w:val="007A756A"/>
    <w:rsid w:val="008245F2"/>
    <w:rsid w:val="008507F3"/>
    <w:rsid w:val="008569A6"/>
    <w:rsid w:val="008815C0"/>
    <w:rsid w:val="008A44C0"/>
    <w:rsid w:val="008B33E0"/>
    <w:rsid w:val="008F5DCB"/>
    <w:rsid w:val="009131B1"/>
    <w:rsid w:val="00915475"/>
    <w:rsid w:val="00920AF0"/>
    <w:rsid w:val="0092773E"/>
    <w:rsid w:val="0094701C"/>
    <w:rsid w:val="00994525"/>
    <w:rsid w:val="009A0184"/>
    <w:rsid w:val="009A54B0"/>
    <w:rsid w:val="009B1017"/>
    <w:rsid w:val="009B6455"/>
    <w:rsid w:val="009F5B96"/>
    <w:rsid w:val="00A05C25"/>
    <w:rsid w:val="00A4283D"/>
    <w:rsid w:val="00A53CED"/>
    <w:rsid w:val="00A54A1F"/>
    <w:rsid w:val="00A62B4A"/>
    <w:rsid w:val="00A823A1"/>
    <w:rsid w:val="00AB00DB"/>
    <w:rsid w:val="00AB09BD"/>
    <w:rsid w:val="00AB4E6A"/>
    <w:rsid w:val="00AF6B79"/>
    <w:rsid w:val="00B02B5E"/>
    <w:rsid w:val="00B137E3"/>
    <w:rsid w:val="00B14C4D"/>
    <w:rsid w:val="00B16187"/>
    <w:rsid w:val="00B26F2B"/>
    <w:rsid w:val="00B56965"/>
    <w:rsid w:val="00B57425"/>
    <w:rsid w:val="00B73A54"/>
    <w:rsid w:val="00B77549"/>
    <w:rsid w:val="00B807CF"/>
    <w:rsid w:val="00B82F29"/>
    <w:rsid w:val="00B85599"/>
    <w:rsid w:val="00BA6DF3"/>
    <w:rsid w:val="00BE235E"/>
    <w:rsid w:val="00BE7341"/>
    <w:rsid w:val="00C12F5A"/>
    <w:rsid w:val="00C5776F"/>
    <w:rsid w:val="00C87846"/>
    <w:rsid w:val="00C912BC"/>
    <w:rsid w:val="00CD67B2"/>
    <w:rsid w:val="00CF0967"/>
    <w:rsid w:val="00CF439D"/>
    <w:rsid w:val="00D2376D"/>
    <w:rsid w:val="00D23A25"/>
    <w:rsid w:val="00D52157"/>
    <w:rsid w:val="00D651BB"/>
    <w:rsid w:val="00D75C9A"/>
    <w:rsid w:val="00D806BF"/>
    <w:rsid w:val="00D94EBE"/>
    <w:rsid w:val="00DB076B"/>
    <w:rsid w:val="00DB32B8"/>
    <w:rsid w:val="00DC2773"/>
    <w:rsid w:val="00DD2CB5"/>
    <w:rsid w:val="00DE5F8A"/>
    <w:rsid w:val="00DF5C4C"/>
    <w:rsid w:val="00E24B2E"/>
    <w:rsid w:val="00E24EC4"/>
    <w:rsid w:val="00E2523C"/>
    <w:rsid w:val="00E43AE5"/>
    <w:rsid w:val="00E60C77"/>
    <w:rsid w:val="00EB3700"/>
    <w:rsid w:val="00EE532C"/>
    <w:rsid w:val="00EF3655"/>
    <w:rsid w:val="00F01666"/>
    <w:rsid w:val="00F27019"/>
    <w:rsid w:val="00F45164"/>
    <w:rsid w:val="00F61FB1"/>
    <w:rsid w:val="00F65792"/>
    <w:rsid w:val="00F725F3"/>
    <w:rsid w:val="00F960CC"/>
    <w:rsid w:val="00FB42C0"/>
    <w:rsid w:val="00FB73C3"/>
    <w:rsid w:val="00FD45A3"/>
    <w:rsid w:val="00FE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0716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407160"/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a3">
    <w:name w:val="Normal (Web)"/>
    <w:basedOn w:val="a"/>
    <w:uiPriority w:val="99"/>
    <w:unhideWhenUsed/>
    <w:rsid w:val="0040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07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1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725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B16187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Shishelov</dc:creator>
  <cp:keywords/>
  <dc:description/>
  <cp:lastModifiedBy>Пользователь</cp:lastModifiedBy>
  <cp:revision>121</cp:revision>
  <cp:lastPrinted>2022-02-21T11:30:00Z</cp:lastPrinted>
  <dcterms:created xsi:type="dcterms:W3CDTF">2014-10-09T07:19:00Z</dcterms:created>
  <dcterms:modified xsi:type="dcterms:W3CDTF">2022-02-21T11:30:00Z</dcterms:modified>
</cp:coreProperties>
</file>